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26BD" w14:textId="77777777" w:rsidR="00526987" w:rsidRPr="00BB4598" w:rsidRDefault="00526987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192"/>
        <w:gridCol w:w="250"/>
        <w:gridCol w:w="2338"/>
        <w:gridCol w:w="90"/>
        <w:gridCol w:w="90"/>
        <w:gridCol w:w="551"/>
        <w:gridCol w:w="799"/>
        <w:gridCol w:w="2270"/>
      </w:tblGrid>
      <w:tr w:rsidR="00BB4598" w:rsidRPr="00BB4598" w14:paraId="058F5B46" w14:textId="77777777" w:rsidTr="006D0F4B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5F6BD316" w14:textId="77777777" w:rsidR="00C9301B" w:rsidRPr="00BB4598" w:rsidRDefault="00BD002F" w:rsidP="00C9301B">
            <w:pPr>
              <w:pStyle w:val="ContactInfo"/>
              <w:rPr>
                <w:rStyle w:val="BlueFont"/>
                <w:rFonts w:asciiTheme="minorHAnsi" w:hAnsiTheme="minorHAnsi" w:cstheme="minorHAnsi"/>
                <w:color w:val="auto"/>
              </w:rPr>
            </w:pPr>
            <w:r w:rsidRPr="00BB4598">
              <w:rPr>
                <w:rStyle w:val="BlueFont"/>
                <w:rFonts w:asciiTheme="minorHAnsi" w:hAnsiTheme="minorHAnsi" w:cstheme="minorHAnsi"/>
                <w:color w:val="auto"/>
              </w:rPr>
              <w:t>Mobile</w:t>
            </w:r>
            <w:r w:rsidRPr="00BB4598">
              <w:rPr>
                <w:rStyle w:val="BlueFont"/>
                <w:rFonts w:asciiTheme="minorHAnsi" w:hAnsiTheme="minorHAnsi" w:cstheme="minorHAnsi"/>
                <w:color w:val="auto"/>
              </w:rPr>
              <w:tab/>
            </w:r>
          </w:p>
          <w:p w14:paraId="468DD632" w14:textId="77777777" w:rsidR="00B869A9" w:rsidRPr="00BB4598" w:rsidRDefault="00EE6334" w:rsidP="00C9301B">
            <w:pPr>
              <w:pStyle w:val="ContactInfo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123-456-7899</w:t>
            </w:r>
          </w:p>
          <w:p w14:paraId="4A5F28E2" w14:textId="77777777" w:rsidR="00C9301B" w:rsidRPr="00BB4598" w:rsidRDefault="00C9301B" w:rsidP="00C9301B">
            <w:pPr>
              <w:pStyle w:val="ContactInfo"/>
              <w:rPr>
                <w:rFonts w:asciiTheme="minorHAnsi" w:hAnsiTheme="minorHAnsi" w:cstheme="minorHAnsi"/>
              </w:rPr>
            </w:pPr>
          </w:p>
          <w:p w14:paraId="3FB05572" w14:textId="77777777" w:rsidR="00C9301B" w:rsidRPr="00BB4598" w:rsidRDefault="00EE6334" w:rsidP="00C9301B">
            <w:pPr>
              <w:pStyle w:val="ContactInfo"/>
              <w:rPr>
                <w:rStyle w:val="BlueFont"/>
                <w:rFonts w:asciiTheme="minorHAnsi" w:hAnsiTheme="minorHAnsi" w:cstheme="minorHAnsi"/>
                <w:color w:val="auto"/>
              </w:rPr>
            </w:pPr>
            <w:r w:rsidRPr="00BB4598">
              <w:rPr>
                <w:rStyle w:val="BlueFont"/>
                <w:rFonts w:asciiTheme="minorHAnsi" w:hAnsiTheme="minorHAnsi" w:cstheme="minorHAnsi"/>
                <w:color w:val="auto"/>
              </w:rPr>
              <w:t>Email</w:t>
            </w:r>
          </w:p>
          <w:p w14:paraId="6ACACD1B" w14:textId="2FF092B6" w:rsidR="00EE6334" w:rsidRPr="00BB4598" w:rsidRDefault="00BB4598" w:rsidP="00C9301B">
            <w:pPr>
              <w:pStyle w:val="ContactInfo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nial@gmail.com</w:t>
            </w:r>
          </w:p>
          <w:p w14:paraId="012B64B9" w14:textId="77777777" w:rsidR="00EE6334" w:rsidRPr="00BB4598" w:rsidRDefault="00EE6334" w:rsidP="00C9301B">
            <w:pPr>
              <w:pStyle w:val="ContactInfo"/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78C3AD7F" w14:textId="77777777" w:rsidR="00EE6334" w:rsidRPr="00BB4598" w:rsidRDefault="00EE63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38" w:type="dxa"/>
            <w:gridSpan w:val="6"/>
            <w:tcMar>
              <w:top w:w="58" w:type="dxa"/>
              <w:bottom w:w="58" w:type="dxa"/>
            </w:tcMar>
          </w:tcPr>
          <w:p w14:paraId="45362146" w14:textId="77777777" w:rsidR="00BB4598" w:rsidRPr="00BB4598" w:rsidRDefault="00BB4598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Nial Bullock</w:t>
            </w:r>
          </w:p>
          <w:p w14:paraId="5A302F31" w14:textId="608E112F" w:rsidR="00EE6334" w:rsidRPr="00BB4598" w:rsidRDefault="00EE6334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  <w:noProof/>
              </w:rPr>
              <w:t>Maecenas porttitor congue massa. Fusce posuere, magna sed pulvinar ultricies, purus lectus malesuada libero, sit amet commodo magna eros quis urna. Nunc viverra imperdiet enim. Fusce est. Vivamus a tellus.</w:t>
            </w:r>
          </w:p>
        </w:tc>
      </w:tr>
      <w:tr w:rsidR="00BB4598" w:rsidRPr="00BB4598" w14:paraId="6D879E51" w14:textId="77777777" w:rsidTr="006D0F4B">
        <w:trPr>
          <w:jc w:val="center"/>
        </w:trPr>
        <w:tc>
          <w:tcPr>
            <w:tcW w:w="3192" w:type="dxa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67AD3231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7A6B709E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18" w:type="dxa"/>
            <w:gridSpan w:val="3"/>
            <w:vMerge w:val="restart"/>
            <w:tcMar>
              <w:top w:w="58" w:type="dxa"/>
              <w:bottom w:w="58" w:type="dxa"/>
            </w:tcMar>
            <w:vAlign w:val="center"/>
          </w:tcPr>
          <w:p w14:paraId="06CC500B" w14:textId="77777777" w:rsidR="0091421E" w:rsidRPr="00BB4598" w:rsidRDefault="0091421E" w:rsidP="00B869A9">
            <w:pPr>
              <w:pStyle w:val="Heading2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B459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Experience</w:t>
            </w:r>
          </w:p>
        </w:tc>
        <w:tc>
          <w:tcPr>
            <w:tcW w:w="3620" w:type="dxa"/>
            <w:gridSpan w:val="3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6727662C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57F6EE78" w14:textId="77777777" w:rsidTr="006D0F4B">
        <w:trPr>
          <w:jc w:val="center"/>
        </w:trPr>
        <w:tc>
          <w:tcPr>
            <w:tcW w:w="3192" w:type="dxa"/>
            <w:tcBorders>
              <w:top w:val="single" w:sz="4" w:space="0" w:color="26ADE4"/>
            </w:tcBorders>
            <w:tcMar>
              <w:top w:w="58" w:type="dxa"/>
              <w:bottom w:w="58" w:type="dxa"/>
            </w:tcMar>
          </w:tcPr>
          <w:p w14:paraId="06D17EB1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2DF60A1E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18" w:type="dxa"/>
            <w:gridSpan w:val="3"/>
            <w:vMerge/>
            <w:tcMar>
              <w:top w:w="58" w:type="dxa"/>
              <w:bottom w:w="58" w:type="dxa"/>
            </w:tcMar>
          </w:tcPr>
          <w:p w14:paraId="52EEF51E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20" w:type="dxa"/>
            <w:gridSpan w:val="3"/>
            <w:tcMar>
              <w:top w:w="58" w:type="dxa"/>
              <w:bottom w:w="58" w:type="dxa"/>
            </w:tcMar>
          </w:tcPr>
          <w:p w14:paraId="343E6008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6EC05157" w14:textId="77777777" w:rsidTr="006D0F4B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37274A16" w14:textId="77777777" w:rsidR="0091421E" w:rsidRPr="00BB4598" w:rsidRDefault="00526987" w:rsidP="0083404C">
            <w:pPr>
              <w:pStyle w:val="PositionColleg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Your last phlebotomy job</w:t>
            </w:r>
          </w:p>
          <w:p w14:paraId="7951F552" w14:textId="77777777" w:rsidR="0091421E" w:rsidRPr="00BB4598" w:rsidRDefault="00526987" w:rsidP="00494EFF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Hospital or Blood Bank</w:t>
            </w:r>
          </w:p>
          <w:p w14:paraId="583D47FE" w14:textId="77777777" w:rsidR="0091421E" w:rsidRPr="00BB4598" w:rsidRDefault="00C9301B" w:rsidP="00BD002F">
            <w:pPr>
              <w:pStyle w:val="CityStat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New York, NY</w:t>
            </w: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41FFC932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38" w:type="dxa"/>
            <w:gridSpan w:val="6"/>
            <w:tcMar>
              <w:top w:w="58" w:type="dxa"/>
              <w:bottom w:w="58" w:type="dxa"/>
            </w:tcMar>
          </w:tcPr>
          <w:p w14:paraId="0CD6488D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Obtaining blood samples for testing and transfusion</w:t>
            </w:r>
          </w:p>
          <w:p w14:paraId="13AA0458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Adhering to safety and infection-control procedures</w:t>
            </w:r>
          </w:p>
          <w:p w14:paraId="7C756381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Setting up equipment for drawing blood</w:t>
            </w:r>
          </w:p>
          <w:p w14:paraId="3E774D44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Drawing and safely storing and transporting samples</w:t>
            </w:r>
          </w:p>
          <w:p w14:paraId="01DBF7DC" w14:textId="77777777" w:rsidR="00C9301B" w:rsidRPr="00BB4598" w:rsidRDefault="00C9301B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2ACA85E5" w14:textId="77777777" w:rsidTr="006D0F4B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62FD6D11" w14:textId="77777777" w:rsidR="0091421E" w:rsidRPr="00BB4598" w:rsidRDefault="00526987" w:rsidP="0083404C">
            <w:pPr>
              <w:pStyle w:val="PositionColleg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Your phlebotomy job</w:t>
            </w:r>
          </w:p>
          <w:p w14:paraId="2F4E1CB0" w14:textId="77777777" w:rsidR="00526987" w:rsidRPr="00BB4598" w:rsidRDefault="00526987" w:rsidP="00526987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Hospital or Blood Bank</w:t>
            </w:r>
          </w:p>
          <w:p w14:paraId="62AF5AE9" w14:textId="77777777" w:rsidR="0091421E" w:rsidRPr="00BB4598" w:rsidRDefault="00526987" w:rsidP="00526987">
            <w:pPr>
              <w:pStyle w:val="CityStat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New York, NY</w:t>
            </w: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7C3F87B7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38" w:type="dxa"/>
            <w:gridSpan w:val="6"/>
            <w:tcMar>
              <w:top w:w="58" w:type="dxa"/>
              <w:bottom w:w="58" w:type="dxa"/>
            </w:tcMar>
          </w:tcPr>
          <w:p w14:paraId="2C4666FA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Obtaining blood samples for testing and transfusion</w:t>
            </w:r>
          </w:p>
          <w:p w14:paraId="23E94316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Adhering to safety and infection-control procedures</w:t>
            </w:r>
          </w:p>
          <w:p w14:paraId="46BF7AA9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Setting up equipment for drawing blood</w:t>
            </w:r>
          </w:p>
          <w:p w14:paraId="3AD16CCD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Drawing and safely storing and transporting samples</w:t>
            </w:r>
          </w:p>
          <w:p w14:paraId="0F47D249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  <w:p w14:paraId="515AFDE1" w14:textId="77777777" w:rsidR="00C9301B" w:rsidRPr="00BB4598" w:rsidRDefault="00C9301B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55D464D6" w14:textId="77777777" w:rsidTr="006D0F4B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367F5DE9" w14:textId="77777777" w:rsidR="00EE6334" w:rsidRPr="00BB4598" w:rsidRDefault="00526987" w:rsidP="0083404C">
            <w:pPr>
              <w:pStyle w:val="PositionColleg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your phlebotomy job</w:t>
            </w:r>
          </w:p>
          <w:p w14:paraId="4F428491" w14:textId="77777777" w:rsidR="00526987" w:rsidRPr="00BB4598" w:rsidRDefault="00526987" w:rsidP="00526987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Hospital or Blood Bank</w:t>
            </w:r>
          </w:p>
          <w:p w14:paraId="45E48F1C" w14:textId="77777777" w:rsidR="0091421E" w:rsidRPr="00BB4598" w:rsidRDefault="00526987" w:rsidP="00526987">
            <w:pPr>
              <w:pStyle w:val="CityStat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New York, NY</w:t>
            </w: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6C52F63E" w14:textId="77777777" w:rsidR="00EE6334" w:rsidRPr="00BB4598" w:rsidRDefault="00EE6334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38" w:type="dxa"/>
            <w:gridSpan w:val="6"/>
            <w:tcMar>
              <w:top w:w="58" w:type="dxa"/>
              <w:bottom w:w="58" w:type="dxa"/>
            </w:tcMar>
          </w:tcPr>
          <w:p w14:paraId="45BD96E5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Obtaining blood samples for testing and transfusion</w:t>
            </w:r>
          </w:p>
          <w:p w14:paraId="15529819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Adhering to safety and infection-control procedures</w:t>
            </w:r>
          </w:p>
          <w:p w14:paraId="1CA1C6CF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Setting up equipment for drawing blood</w:t>
            </w:r>
          </w:p>
          <w:p w14:paraId="0554B0DE" w14:textId="77777777" w:rsidR="00526987" w:rsidRPr="00BB4598" w:rsidRDefault="00526987" w:rsidP="0052698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Drawing and safely storing and transporting samples</w:t>
            </w:r>
          </w:p>
          <w:p w14:paraId="1D11FAEF" w14:textId="77777777" w:rsidR="00EE6334" w:rsidRPr="00BB4598" w:rsidRDefault="00EE6334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552AD9E1" w14:textId="77777777" w:rsidTr="006D0F4B">
        <w:trPr>
          <w:jc w:val="center"/>
        </w:trPr>
        <w:tc>
          <w:tcPr>
            <w:tcW w:w="3192" w:type="dxa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502D408E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7312671E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28" w:type="dxa"/>
            <w:gridSpan w:val="2"/>
            <w:vMerge w:val="restart"/>
            <w:tcMar>
              <w:top w:w="58" w:type="dxa"/>
              <w:bottom w:w="58" w:type="dxa"/>
            </w:tcMar>
            <w:vAlign w:val="center"/>
          </w:tcPr>
          <w:p w14:paraId="240ADA71" w14:textId="77777777" w:rsidR="0091421E" w:rsidRPr="00BB4598" w:rsidRDefault="0091421E" w:rsidP="00B869A9">
            <w:pPr>
              <w:pStyle w:val="Heading2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B459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Education</w:t>
            </w:r>
          </w:p>
        </w:tc>
        <w:tc>
          <w:tcPr>
            <w:tcW w:w="3710" w:type="dxa"/>
            <w:gridSpan w:val="4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4F6AF44C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1270BAEC" w14:textId="77777777" w:rsidTr="006D0F4B">
        <w:trPr>
          <w:jc w:val="center"/>
        </w:trPr>
        <w:tc>
          <w:tcPr>
            <w:tcW w:w="3192" w:type="dxa"/>
            <w:tcBorders>
              <w:top w:val="single" w:sz="4" w:space="0" w:color="26ADE4"/>
            </w:tcBorders>
            <w:tcMar>
              <w:top w:w="58" w:type="dxa"/>
              <w:bottom w:w="58" w:type="dxa"/>
            </w:tcMar>
          </w:tcPr>
          <w:p w14:paraId="67F57782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4EF6B036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28" w:type="dxa"/>
            <w:gridSpan w:val="2"/>
            <w:vMerge/>
            <w:tcMar>
              <w:top w:w="58" w:type="dxa"/>
              <w:bottom w:w="58" w:type="dxa"/>
            </w:tcMar>
          </w:tcPr>
          <w:p w14:paraId="68D2D65D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0" w:type="dxa"/>
            <w:gridSpan w:val="4"/>
            <w:tcMar>
              <w:top w:w="58" w:type="dxa"/>
              <w:bottom w:w="58" w:type="dxa"/>
            </w:tcMar>
          </w:tcPr>
          <w:p w14:paraId="7B76AA50" w14:textId="77777777" w:rsidR="0091421E" w:rsidRPr="00BB4598" w:rsidRDefault="0091421E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0843AFEA" w14:textId="77777777" w:rsidTr="006D0F4B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09BFACF4" w14:textId="77777777" w:rsidR="00286475" w:rsidRPr="00BB4598" w:rsidRDefault="00526987" w:rsidP="00286475">
            <w:pPr>
              <w:pStyle w:val="PositionColleg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phlebotomy training</w:t>
            </w:r>
          </w:p>
          <w:p w14:paraId="195ACF7B" w14:textId="77777777" w:rsidR="00286475" w:rsidRPr="00BB4598" w:rsidRDefault="00526987" w:rsidP="00494EFF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Your Phlebotomy School</w:t>
            </w:r>
          </w:p>
          <w:p w14:paraId="4BD6560F" w14:textId="77777777" w:rsidR="00C9301B" w:rsidRPr="00BB4598" w:rsidRDefault="00C9301B" w:rsidP="00C9301B">
            <w:pPr>
              <w:pStyle w:val="CityState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New York, NY</w:t>
            </w: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78B05603" w14:textId="77777777" w:rsidR="00286475" w:rsidRPr="00BB4598" w:rsidRDefault="00286475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138" w:type="dxa"/>
            <w:gridSpan w:val="6"/>
            <w:tcMar>
              <w:top w:w="58" w:type="dxa"/>
              <w:bottom w:w="58" w:type="dxa"/>
            </w:tcMar>
          </w:tcPr>
          <w:p w14:paraId="1FE0A5C1" w14:textId="77777777" w:rsidR="00286475" w:rsidRPr="00BB4598" w:rsidRDefault="00286475" w:rsidP="00494EFF">
            <w:pPr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  <w:noProof/>
              </w:rPr>
              <w:t>Pellentesque porttitor, velit lacinia egestas auctor, diam eros tempus arcu, nec vulputate augue magna vel risus.</w:t>
            </w:r>
            <w:r w:rsidR="00C9301B" w:rsidRPr="00BB4598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</w:tr>
      <w:tr w:rsidR="00BB4598" w:rsidRPr="00BB4598" w14:paraId="76B2F3C3" w14:textId="77777777" w:rsidTr="002B1FBA">
        <w:trPr>
          <w:jc w:val="center"/>
        </w:trPr>
        <w:tc>
          <w:tcPr>
            <w:tcW w:w="3192" w:type="dxa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27C04C79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174274BC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8" w:type="dxa"/>
            <w:gridSpan w:val="5"/>
            <w:vMerge w:val="restart"/>
            <w:tcMar>
              <w:top w:w="58" w:type="dxa"/>
              <w:bottom w:w="58" w:type="dxa"/>
            </w:tcMar>
            <w:vAlign w:val="center"/>
          </w:tcPr>
          <w:p w14:paraId="6B84FB4E" w14:textId="77777777" w:rsidR="00C1636C" w:rsidRPr="00BB4598" w:rsidRDefault="00C1636C" w:rsidP="00494EFF">
            <w:pPr>
              <w:pStyle w:val="Heading2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B459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Professional Skills</w:t>
            </w:r>
          </w:p>
        </w:tc>
        <w:tc>
          <w:tcPr>
            <w:tcW w:w="2270" w:type="dxa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67A9C337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777E8551" w14:textId="77777777" w:rsidTr="002B1FBA">
        <w:trPr>
          <w:jc w:val="center"/>
        </w:trPr>
        <w:tc>
          <w:tcPr>
            <w:tcW w:w="3192" w:type="dxa"/>
            <w:tcBorders>
              <w:top w:val="single" w:sz="4" w:space="0" w:color="26ADE4"/>
            </w:tcBorders>
            <w:tcMar>
              <w:top w:w="58" w:type="dxa"/>
              <w:bottom w:w="58" w:type="dxa"/>
            </w:tcMar>
          </w:tcPr>
          <w:p w14:paraId="4A3E776D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5978668A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8" w:type="dxa"/>
            <w:gridSpan w:val="5"/>
            <w:vMerge/>
            <w:tcMar>
              <w:top w:w="58" w:type="dxa"/>
              <w:bottom w:w="58" w:type="dxa"/>
            </w:tcMar>
          </w:tcPr>
          <w:p w14:paraId="7B02A315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  <w:tcMar>
              <w:top w:w="58" w:type="dxa"/>
              <w:bottom w:w="58" w:type="dxa"/>
            </w:tcMar>
          </w:tcPr>
          <w:p w14:paraId="2F374C80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6F290177" w14:textId="77777777" w:rsidTr="002B1FBA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4BCD64D1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21A19173" w14:textId="77777777" w:rsidR="00C1636C" w:rsidRPr="00BB4598" w:rsidRDefault="00C1636C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9" w:type="dxa"/>
            <w:gridSpan w:val="4"/>
            <w:tcMar>
              <w:top w:w="58" w:type="dxa"/>
              <w:bottom w:w="58" w:type="dxa"/>
            </w:tcMar>
          </w:tcPr>
          <w:p w14:paraId="4E55B55A" w14:textId="77777777" w:rsidR="00C1636C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 xml:space="preserve">Drawing blood ● ● ● ● </w:t>
            </w:r>
          </w:p>
          <w:p w14:paraId="491B2FF6" w14:textId="77777777" w:rsidR="00C1636C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some skils</w:t>
            </w:r>
            <w:r w:rsidR="006B1DD6"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330BCA48" w14:textId="77777777" w:rsidR="006B1DD6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some skils</w:t>
            </w:r>
            <w:r w:rsidR="006B1DD6"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665C04CB" w14:textId="77777777" w:rsidR="006B1DD6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 xml:space="preserve">some skils     </w:t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</w:tc>
        <w:tc>
          <w:tcPr>
            <w:tcW w:w="3069" w:type="dxa"/>
            <w:gridSpan w:val="2"/>
            <w:tcMar>
              <w:top w:w="58" w:type="dxa"/>
              <w:bottom w:w="58" w:type="dxa"/>
            </w:tcMar>
          </w:tcPr>
          <w:p w14:paraId="7330DB60" w14:textId="77777777" w:rsidR="00C1636C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some skils</w:t>
            </w:r>
            <w:r w:rsidR="00C1636C"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345CE6D7" w14:textId="77777777" w:rsidR="00C1636C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some skils</w:t>
            </w:r>
            <w:r w:rsidR="006B1DD6"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6B108E69" w14:textId="77777777" w:rsidR="00C1636C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some skils</w:t>
            </w:r>
            <w:r w:rsidR="006B1DD6"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753436D8" w14:textId="77777777" w:rsidR="00C1636C" w:rsidRPr="00BB4598" w:rsidRDefault="00526987" w:rsidP="006B1DD6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some skils</w:t>
            </w:r>
            <w:r w:rsidR="006B1DD6"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</w:tc>
      </w:tr>
      <w:tr w:rsidR="00BB4598" w:rsidRPr="00BB4598" w14:paraId="6C4211D2" w14:textId="77777777" w:rsidTr="002B1FBA">
        <w:trPr>
          <w:jc w:val="center"/>
        </w:trPr>
        <w:tc>
          <w:tcPr>
            <w:tcW w:w="3192" w:type="dxa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132A1BF5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517F44DE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vMerge w:val="restart"/>
            <w:tcMar>
              <w:top w:w="58" w:type="dxa"/>
              <w:bottom w:w="58" w:type="dxa"/>
            </w:tcMar>
            <w:vAlign w:val="center"/>
          </w:tcPr>
          <w:p w14:paraId="1A81E1B3" w14:textId="77777777" w:rsidR="000C3F5A" w:rsidRPr="00BB4598" w:rsidRDefault="000C3F5A" w:rsidP="00494EFF">
            <w:pPr>
              <w:pStyle w:val="Heading2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B459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Languages</w:t>
            </w:r>
          </w:p>
        </w:tc>
        <w:tc>
          <w:tcPr>
            <w:tcW w:w="3800" w:type="dxa"/>
            <w:gridSpan w:val="5"/>
            <w:tcBorders>
              <w:bottom w:val="single" w:sz="4" w:space="0" w:color="26ADE4"/>
            </w:tcBorders>
            <w:tcMar>
              <w:top w:w="58" w:type="dxa"/>
              <w:bottom w:w="58" w:type="dxa"/>
            </w:tcMar>
          </w:tcPr>
          <w:p w14:paraId="03BC5CD5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BB4598" w:rsidRPr="00BB4598" w14:paraId="62C57453" w14:textId="77777777" w:rsidTr="002B1FBA">
        <w:trPr>
          <w:jc w:val="center"/>
        </w:trPr>
        <w:tc>
          <w:tcPr>
            <w:tcW w:w="3192" w:type="dxa"/>
            <w:tcBorders>
              <w:top w:val="single" w:sz="4" w:space="0" w:color="26ADE4"/>
            </w:tcBorders>
            <w:tcMar>
              <w:top w:w="58" w:type="dxa"/>
              <w:bottom w:w="58" w:type="dxa"/>
            </w:tcMar>
          </w:tcPr>
          <w:p w14:paraId="3DB29934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07AC39BC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vMerge/>
            <w:tcMar>
              <w:top w:w="58" w:type="dxa"/>
              <w:bottom w:w="58" w:type="dxa"/>
            </w:tcMar>
          </w:tcPr>
          <w:p w14:paraId="752F8C9A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  <w:gridSpan w:val="5"/>
            <w:tcMar>
              <w:top w:w="58" w:type="dxa"/>
              <w:bottom w:w="58" w:type="dxa"/>
            </w:tcMar>
          </w:tcPr>
          <w:p w14:paraId="3C31EFB3" w14:textId="77777777" w:rsidR="000C3F5A" w:rsidRPr="00BB4598" w:rsidRDefault="000C3F5A" w:rsidP="00494EFF">
            <w:pPr>
              <w:rPr>
                <w:rFonts w:asciiTheme="minorHAnsi" w:hAnsiTheme="minorHAnsi" w:cstheme="minorHAnsi"/>
              </w:rPr>
            </w:pPr>
          </w:p>
        </w:tc>
      </w:tr>
      <w:tr w:rsidR="00891233" w:rsidRPr="00BB4598" w14:paraId="3C2B2676" w14:textId="77777777" w:rsidTr="006D0F4B">
        <w:trPr>
          <w:jc w:val="center"/>
        </w:trPr>
        <w:tc>
          <w:tcPr>
            <w:tcW w:w="3192" w:type="dxa"/>
            <w:tcMar>
              <w:top w:w="58" w:type="dxa"/>
              <w:bottom w:w="58" w:type="dxa"/>
            </w:tcMar>
          </w:tcPr>
          <w:p w14:paraId="4C0C8D3C" w14:textId="77777777" w:rsidR="00891233" w:rsidRPr="00BB4598" w:rsidRDefault="00891233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" w:type="dxa"/>
            <w:tcMar>
              <w:top w:w="58" w:type="dxa"/>
              <w:bottom w:w="58" w:type="dxa"/>
            </w:tcMar>
          </w:tcPr>
          <w:p w14:paraId="18932505" w14:textId="77777777" w:rsidR="00891233" w:rsidRPr="00BB4598" w:rsidRDefault="00891233" w:rsidP="00494E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9" w:type="dxa"/>
            <w:gridSpan w:val="4"/>
            <w:tcMar>
              <w:top w:w="58" w:type="dxa"/>
              <w:bottom w:w="58" w:type="dxa"/>
            </w:tcMar>
          </w:tcPr>
          <w:p w14:paraId="5FFFEBB5" w14:textId="77777777" w:rsidR="00891233" w:rsidRPr="00BB4598" w:rsidRDefault="00891233" w:rsidP="00494EFF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t>English</w:t>
            </w:r>
            <w:r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7802761D" w14:textId="77777777" w:rsidR="00891233" w:rsidRPr="00BB4598" w:rsidRDefault="00891233" w:rsidP="007D47E4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lastRenderedPageBreak/>
              <w:t>French</w:t>
            </w:r>
            <w:r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</w:tc>
        <w:tc>
          <w:tcPr>
            <w:tcW w:w="3069" w:type="dxa"/>
            <w:gridSpan w:val="2"/>
            <w:tcMar>
              <w:top w:w="58" w:type="dxa"/>
              <w:bottom w:w="58" w:type="dxa"/>
            </w:tcMar>
          </w:tcPr>
          <w:p w14:paraId="117A1DF0" w14:textId="77777777" w:rsidR="00891233" w:rsidRPr="00BB4598" w:rsidRDefault="00891233" w:rsidP="00494EFF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lastRenderedPageBreak/>
              <w:t>German</w:t>
            </w:r>
            <w:r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  <w:p w14:paraId="14DB4D24" w14:textId="77777777" w:rsidR="00891233" w:rsidRPr="00BB4598" w:rsidRDefault="00891233" w:rsidP="00494EFF">
            <w:pPr>
              <w:pStyle w:val="Skills"/>
              <w:rPr>
                <w:rFonts w:asciiTheme="minorHAnsi" w:hAnsiTheme="minorHAnsi" w:cstheme="minorHAnsi"/>
              </w:rPr>
            </w:pPr>
            <w:r w:rsidRPr="00BB4598">
              <w:rPr>
                <w:rFonts w:asciiTheme="minorHAnsi" w:hAnsiTheme="minorHAnsi" w:cstheme="minorHAnsi"/>
              </w:rPr>
              <w:lastRenderedPageBreak/>
              <w:t>Spanish</w:t>
            </w:r>
            <w:r w:rsidRPr="00BB4598">
              <w:rPr>
                <w:rFonts w:asciiTheme="minorHAnsi" w:hAnsiTheme="minorHAnsi" w:cstheme="minorHAnsi"/>
              </w:rPr>
              <w:tab/>
            </w:r>
            <w:r w:rsidR="007D47E4" w:rsidRPr="00BB4598">
              <w:rPr>
                <w:rFonts w:asciiTheme="minorHAnsi" w:hAnsiTheme="minorHAnsi" w:cstheme="minorHAnsi"/>
              </w:rPr>
              <w:t>● ● ● ● ●</w:t>
            </w:r>
          </w:p>
        </w:tc>
      </w:tr>
    </w:tbl>
    <w:p w14:paraId="5E6F422D" w14:textId="77777777" w:rsidR="00D22D15" w:rsidRPr="00BB4598" w:rsidRDefault="00D22D15">
      <w:pPr>
        <w:rPr>
          <w:rFonts w:asciiTheme="minorHAnsi" w:hAnsiTheme="minorHAnsi" w:cstheme="minorHAnsi"/>
        </w:rPr>
      </w:pPr>
    </w:p>
    <w:sectPr w:rsidR="00D22D15" w:rsidRPr="00BB4598" w:rsidSect="00D164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8E21A" w14:textId="77777777" w:rsidR="00DB5C8B" w:rsidRDefault="00DB5C8B" w:rsidP="00461D8E">
      <w:pPr>
        <w:spacing w:after="0"/>
      </w:pPr>
      <w:r>
        <w:separator/>
      </w:r>
    </w:p>
  </w:endnote>
  <w:endnote w:type="continuationSeparator" w:id="0">
    <w:p w14:paraId="2A6ECB18" w14:textId="77777777" w:rsidR="00DB5C8B" w:rsidRDefault="00DB5C8B" w:rsidP="00461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63C1" w14:textId="77777777" w:rsidR="00461D8E" w:rsidRDefault="00461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8D27" w14:textId="77777777" w:rsidR="00461D8E" w:rsidRDefault="00461D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F6D0E" w14:textId="77777777" w:rsidR="00461D8E" w:rsidRDefault="00461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3621" w14:textId="77777777" w:rsidR="00DB5C8B" w:rsidRDefault="00DB5C8B" w:rsidP="00461D8E">
      <w:pPr>
        <w:spacing w:after="0"/>
      </w:pPr>
      <w:r>
        <w:separator/>
      </w:r>
    </w:p>
  </w:footnote>
  <w:footnote w:type="continuationSeparator" w:id="0">
    <w:p w14:paraId="2253D580" w14:textId="77777777" w:rsidR="00DB5C8B" w:rsidRDefault="00DB5C8B" w:rsidP="00461D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091A" w14:textId="77777777" w:rsidR="00461D8E" w:rsidRDefault="00461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AB28" w14:textId="77777777" w:rsidR="00461D8E" w:rsidRDefault="00461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5E32" w14:textId="77777777" w:rsidR="00461D8E" w:rsidRDefault="0046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62044"/>
    <w:multiLevelType w:val="hybridMultilevel"/>
    <w:tmpl w:val="0B9EF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B483F"/>
    <w:multiLevelType w:val="hybridMultilevel"/>
    <w:tmpl w:val="A590FF58"/>
    <w:lvl w:ilvl="0" w:tplc="8DEE80BA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9A3"/>
    <w:rsid w:val="000C3F5A"/>
    <w:rsid w:val="001144CB"/>
    <w:rsid w:val="00180B06"/>
    <w:rsid w:val="001D74F1"/>
    <w:rsid w:val="00286475"/>
    <w:rsid w:val="002B1FBA"/>
    <w:rsid w:val="00315D40"/>
    <w:rsid w:val="003B479B"/>
    <w:rsid w:val="004017C5"/>
    <w:rsid w:val="00413CE2"/>
    <w:rsid w:val="00430EE3"/>
    <w:rsid w:val="00461D8E"/>
    <w:rsid w:val="00526987"/>
    <w:rsid w:val="005F2D41"/>
    <w:rsid w:val="006B1DD6"/>
    <w:rsid w:val="006C0ACE"/>
    <w:rsid w:val="006D0F4B"/>
    <w:rsid w:val="007D47E4"/>
    <w:rsid w:val="00831028"/>
    <w:rsid w:val="0083404C"/>
    <w:rsid w:val="00891233"/>
    <w:rsid w:val="008919A3"/>
    <w:rsid w:val="008A0C89"/>
    <w:rsid w:val="0091421E"/>
    <w:rsid w:val="00981279"/>
    <w:rsid w:val="00993A95"/>
    <w:rsid w:val="00B869A9"/>
    <w:rsid w:val="00BB4598"/>
    <w:rsid w:val="00BD002F"/>
    <w:rsid w:val="00BD19BE"/>
    <w:rsid w:val="00BD7201"/>
    <w:rsid w:val="00BF7E00"/>
    <w:rsid w:val="00C1636C"/>
    <w:rsid w:val="00C9301B"/>
    <w:rsid w:val="00CF3632"/>
    <w:rsid w:val="00D1488C"/>
    <w:rsid w:val="00D164CD"/>
    <w:rsid w:val="00D21EEA"/>
    <w:rsid w:val="00D22D15"/>
    <w:rsid w:val="00DB2121"/>
    <w:rsid w:val="00DB5C8B"/>
    <w:rsid w:val="00DC15A1"/>
    <w:rsid w:val="00E67A88"/>
    <w:rsid w:val="00EE6334"/>
    <w:rsid w:val="00F33CC6"/>
    <w:rsid w:val="00F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EF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D15"/>
  </w:style>
  <w:style w:type="paragraph" w:styleId="Heading1">
    <w:name w:val="heading 1"/>
    <w:basedOn w:val="Normal"/>
    <w:next w:val="Normal"/>
    <w:link w:val="Heading1Char"/>
    <w:uiPriority w:val="9"/>
    <w:qFormat/>
    <w:rsid w:val="004017C5"/>
    <w:pPr>
      <w:spacing w:after="0"/>
      <w:outlineLvl w:val="0"/>
    </w:pPr>
    <w:rPr>
      <w:b/>
      <w:color w:val="26ADE4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17C5"/>
    <w:pPr>
      <w:spacing w:after="0"/>
      <w:outlineLvl w:val="1"/>
    </w:pPr>
    <w:rPr>
      <w:b/>
      <w:caps/>
      <w:color w:val="26ADE4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64CD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kills">
    <w:name w:val="Skills"/>
    <w:basedOn w:val="Normal"/>
    <w:qFormat/>
    <w:rsid w:val="00891233"/>
    <w:pPr>
      <w:tabs>
        <w:tab w:val="left" w:pos="1613"/>
      </w:tabs>
      <w:spacing w:after="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rsid w:val="004017C5"/>
    <w:rPr>
      <w:b/>
      <w:caps/>
      <w:color w:val="26ADE4"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017C5"/>
    <w:rPr>
      <w:b/>
      <w:color w:val="26ADE4"/>
      <w:sz w:val="36"/>
      <w:szCs w:val="36"/>
    </w:rPr>
  </w:style>
  <w:style w:type="paragraph" w:customStyle="1" w:styleId="PositionCollege">
    <w:name w:val="PositionCollege"/>
    <w:basedOn w:val="Normal"/>
    <w:qFormat/>
    <w:rsid w:val="0083404C"/>
    <w:pPr>
      <w:spacing w:after="0"/>
    </w:pPr>
    <w:rPr>
      <w:b/>
      <w:caps/>
    </w:rPr>
  </w:style>
  <w:style w:type="paragraph" w:customStyle="1" w:styleId="CityState">
    <w:name w:val="CityState"/>
    <w:basedOn w:val="Normal"/>
    <w:qFormat/>
    <w:rsid w:val="00BD002F"/>
    <w:pPr>
      <w:spacing w:after="0"/>
    </w:pPr>
    <w:rPr>
      <w:i/>
    </w:rPr>
  </w:style>
  <w:style w:type="paragraph" w:customStyle="1" w:styleId="ContactInfo">
    <w:name w:val="Contact Info"/>
    <w:basedOn w:val="Normal"/>
    <w:qFormat/>
    <w:rsid w:val="00C9301B"/>
    <w:pPr>
      <w:tabs>
        <w:tab w:val="left" w:pos="893"/>
      </w:tabs>
      <w:spacing w:after="0"/>
    </w:pPr>
  </w:style>
  <w:style w:type="character" w:customStyle="1" w:styleId="BlueFont">
    <w:name w:val="Blue Font"/>
    <w:basedOn w:val="DefaultParagraphFont"/>
    <w:uiPriority w:val="1"/>
    <w:qFormat/>
    <w:rsid w:val="00C9301B"/>
    <w:rPr>
      <w:color w:val="26ADE4"/>
    </w:rPr>
  </w:style>
  <w:style w:type="character" w:styleId="Hyperlink">
    <w:name w:val="Hyperlink"/>
    <w:basedOn w:val="DefaultParagraphFont"/>
    <w:uiPriority w:val="99"/>
    <w:unhideWhenUsed/>
    <w:rsid w:val="00C9301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6987"/>
    <w:pPr>
      <w:numPr>
        <w:numId w:val="1"/>
      </w:numPr>
      <w:tabs>
        <w:tab w:val="right" w:pos="7722"/>
      </w:tabs>
      <w:spacing w:before="80" w:after="80"/>
      <w:contextualSpacing/>
    </w:pPr>
    <w:rPr>
      <w:rFonts w:ascii="Candara" w:hAnsi="Candara"/>
      <w:noProof/>
    </w:rPr>
  </w:style>
  <w:style w:type="paragraph" w:styleId="Header">
    <w:name w:val="header"/>
    <w:basedOn w:val="Normal"/>
    <w:link w:val="HeaderChar"/>
    <w:uiPriority w:val="99"/>
    <w:unhideWhenUsed/>
    <w:rsid w:val="00461D8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61D8E"/>
  </w:style>
  <w:style w:type="paragraph" w:styleId="Footer">
    <w:name w:val="footer"/>
    <w:basedOn w:val="Normal"/>
    <w:link w:val="FooterChar"/>
    <w:uiPriority w:val="99"/>
    <w:unhideWhenUsed/>
    <w:rsid w:val="00461D8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61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ACEDF-B9E7-4DAB-A79A-143C2E5B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2014-10-01T05:33:00Z</dcterms:created>
  <dcterms:modified xsi:type="dcterms:W3CDTF">2021-05-20T13:15:00Z</dcterms:modified>
</cp:coreProperties>
</file>